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B6" w:rsidRPr="006F79B6" w:rsidRDefault="006F79B6" w:rsidP="006F79B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9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1 </w:t>
      </w:r>
      <w:r w:rsidRPr="006F79B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 Объявлению о конкурсе проектов </w:t>
      </w:r>
      <w:r w:rsidRPr="006F79B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представлению бюджета для граждан.</w:t>
      </w:r>
    </w:p>
    <w:p w:rsidR="006F79B6" w:rsidRPr="006F79B6" w:rsidRDefault="006F79B6" w:rsidP="006F79B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F79B6">
        <w:rPr>
          <w:rFonts w:ascii="Times New Roman" w:eastAsia="Times New Roman" w:hAnsi="Times New Roman" w:cs="Times New Roman"/>
          <w:b/>
          <w:caps/>
          <w:sz w:val="28"/>
          <w:szCs w:val="28"/>
        </w:rPr>
        <w:t>заявка на участие в конкурсе проектов по представлению бюджета для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2"/>
      </w:tblGrid>
      <w:tr w:rsidR="006F79B6" w:rsidRPr="006F79B6" w:rsidTr="00325262">
        <w:trPr>
          <w:trHeight w:val="1333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участника* / наименование организации.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800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участников (для конкурсантов - физических лиц)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698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данные* / реквизиты организ</w:t>
            </w:r>
            <w:bookmarkStart w:id="0" w:name="_GoBack"/>
            <w:bookmarkEnd w:id="0"/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1309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регистрации* / юридический адрес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639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телефон*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600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почта*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номинации(-ий), в которой(-ых) представлен конкурсный проект**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846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конкурсного проекта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1793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аннотация (2-3 предложения)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79B6" w:rsidRPr="006F79B6" w:rsidRDefault="006F79B6" w:rsidP="006F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P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подпись*</w:t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расшифровка***</w:t>
      </w: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группы авторов обязательно представление сведений по каждому</w:t>
      </w: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Не более двух номинаций</w:t>
      </w: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>*** Для организаций – подпись руководителя с указанием должности, заверенная печатью организации</w:t>
      </w:r>
    </w:p>
    <w:p w:rsidR="00126DB7" w:rsidRDefault="006F79B6"/>
    <w:sectPr w:rsidR="00126DB7" w:rsidSect="007721B9">
      <w:headerReference w:type="default" r:id="rId4"/>
      <w:footerReference w:type="even" r:id="rId5"/>
      <w:footerReference w:type="default" r:id="rId6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B9" w:rsidRDefault="006F79B6" w:rsidP="007721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21B9" w:rsidRDefault="006F79B6" w:rsidP="007721B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B9" w:rsidRDefault="006F79B6" w:rsidP="007721B9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B9" w:rsidRPr="008F616C" w:rsidRDefault="006F79B6">
    <w:pPr>
      <w:pStyle w:val="a3"/>
      <w:jc w:val="center"/>
      <w:rPr>
        <w:rFonts w:ascii="Times New Roman" w:hAnsi="Times New Roman"/>
      </w:rPr>
    </w:pPr>
    <w:r w:rsidRPr="008F616C">
      <w:rPr>
        <w:rFonts w:ascii="Times New Roman" w:hAnsi="Times New Roman"/>
      </w:rPr>
      <w:fldChar w:fldCharType="begin"/>
    </w:r>
    <w:r w:rsidRPr="008F616C">
      <w:rPr>
        <w:rFonts w:ascii="Times New Roman" w:hAnsi="Times New Roman"/>
      </w:rPr>
      <w:instrText>PAGE   \* MERGEFORMAT</w:instrText>
    </w:r>
    <w:r w:rsidRPr="008F616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8F616C">
      <w:rPr>
        <w:rFonts w:ascii="Times New Roman" w:hAnsi="Times New Roman"/>
      </w:rPr>
      <w:fldChar w:fldCharType="end"/>
    </w:r>
  </w:p>
  <w:p w:rsidR="007721B9" w:rsidRDefault="006F79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6"/>
    <w:rsid w:val="002E1C05"/>
    <w:rsid w:val="006F79B6"/>
    <w:rsid w:val="00B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5D9C-07C6-4C76-9AD6-B49C0C97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79B6"/>
  </w:style>
  <w:style w:type="paragraph" w:styleId="a5">
    <w:name w:val="footer"/>
    <w:basedOn w:val="a"/>
    <w:link w:val="a6"/>
    <w:uiPriority w:val="99"/>
    <w:semiHidden/>
    <w:unhideWhenUsed/>
    <w:rsid w:val="006F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9B6"/>
  </w:style>
  <w:style w:type="character" w:styleId="a7">
    <w:name w:val="page number"/>
    <w:basedOn w:val="a0"/>
    <w:rsid w:val="006F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Alroma</dc:creator>
  <cp:keywords/>
  <dc:description/>
  <cp:lastModifiedBy>Alroma</cp:lastModifiedBy>
  <cp:revision>1</cp:revision>
  <dcterms:created xsi:type="dcterms:W3CDTF">2023-03-30T14:22:00Z</dcterms:created>
  <dcterms:modified xsi:type="dcterms:W3CDTF">2023-03-30T14:23:00Z</dcterms:modified>
</cp:coreProperties>
</file>